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D515A" w14:textId="786227FC" w:rsidR="00AD2B07" w:rsidRPr="00C8227A" w:rsidRDefault="00E01B59" w:rsidP="00C8227A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外协经费不提取管理费</w:t>
      </w:r>
      <w:r w:rsidR="000D08BD" w:rsidRPr="000D08BD">
        <w:rPr>
          <w:rFonts w:ascii="方正小标宋简体" w:eastAsia="方正小标宋简体" w:hint="eastAsia"/>
          <w:sz w:val="32"/>
          <w:szCs w:val="32"/>
        </w:rPr>
        <w:t>申请表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4"/>
        <w:gridCol w:w="1755"/>
        <w:gridCol w:w="7"/>
        <w:gridCol w:w="2350"/>
        <w:gridCol w:w="1780"/>
      </w:tblGrid>
      <w:tr w:rsidR="00C8227A" w:rsidRPr="00C8227A" w14:paraId="54E9ADD4" w14:textId="1D23B23E" w:rsidTr="00CA0B3B">
        <w:trPr>
          <w:trHeight w:val="779"/>
        </w:trPr>
        <w:tc>
          <w:tcPr>
            <w:tcW w:w="2404" w:type="dxa"/>
            <w:vAlign w:val="center"/>
          </w:tcPr>
          <w:p w14:paraId="1F4167AB" w14:textId="014B6477" w:rsidR="00C8227A" w:rsidRPr="00C8227A" w:rsidRDefault="00C8227A" w:rsidP="00C8227A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  <w:r w:rsidRPr="00C8227A">
              <w:rPr>
                <w:rFonts w:ascii="仿宋" w:eastAsia="仿宋" w:hAnsi="仿宋" w:hint="eastAsia"/>
                <w:sz w:val="30"/>
                <w:szCs w:val="30"/>
              </w:rPr>
              <w:t>项目名称</w:t>
            </w:r>
          </w:p>
        </w:tc>
        <w:tc>
          <w:tcPr>
            <w:tcW w:w="5892" w:type="dxa"/>
            <w:gridSpan w:val="4"/>
            <w:vAlign w:val="center"/>
          </w:tcPr>
          <w:p w14:paraId="7D79B9C2" w14:textId="5643B051" w:rsidR="00C8227A" w:rsidRPr="00C8227A" w:rsidRDefault="00C8227A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94D49" w:rsidRPr="00C8227A" w14:paraId="56C093B1" w14:textId="77777777" w:rsidTr="00CA0B3B">
        <w:tc>
          <w:tcPr>
            <w:tcW w:w="2404" w:type="dxa"/>
            <w:vAlign w:val="center"/>
          </w:tcPr>
          <w:p w14:paraId="4A26BF07" w14:textId="68A4E12F" w:rsidR="00294D49" w:rsidRPr="00C8227A" w:rsidRDefault="00340E82" w:rsidP="00C8227A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项目负责人</w:t>
            </w:r>
          </w:p>
        </w:tc>
        <w:tc>
          <w:tcPr>
            <w:tcW w:w="1762" w:type="dxa"/>
            <w:gridSpan w:val="2"/>
            <w:vAlign w:val="center"/>
          </w:tcPr>
          <w:p w14:paraId="239DB9A3" w14:textId="7DCFEFE2" w:rsidR="00294D49" w:rsidRPr="00C8227A" w:rsidRDefault="00294D49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350" w:type="dxa"/>
            <w:vAlign w:val="center"/>
          </w:tcPr>
          <w:p w14:paraId="74E75DC8" w14:textId="218498DD" w:rsidR="00294D49" w:rsidRPr="00C8227A" w:rsidRDefault="00E01B59" w:rsidP="00E01B59">
            <w:pPr>
              <w:adjustRightInd w:val="0"/>
              <w:snapToGrid w:val="0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认领经费（元）</w:t>
            </w:r>
          </w:p>
        </w:tc>
        <w:tc>
          <w:tcPr>
            <w:tcW w:w="1780" w:type="dxa"/>
            <w:vAlign w:val="center"/>
          </w:tcPr>
          <w:p w14:paraId="427D29FC" w14:textId="2D32B6DA" w:rsidR="00294D49" w:rsidRPr="00C8227A" w:rsidRDefault="00294D49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40E82" w:rsidRPr="00C8227A" w14:paraId="0D5479BE" w14:textId="6F4F4497" w:rsidTr="00CA0B3B">
        <w:tc>
          <w:tcPr>
            <w:tcW w:w="2404" w:type="dxa"/>
            <w:vAlign w:val="center"/>
          </w:tcPr>
          <w:p w14:paraId="6EC8A5A3" w14:textId="47D8B16E" w:rsidR="00340E82" w:rsidRDefault="00E01B59" w:rsidP="00340E82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业务单号</w:t>
            </w:r>
          </w:p>
        </w:tc>
        <w:tc>
          <w:tcPr>
            <w:tcW w:w="1755" w:type="dxa"/>
            <w:vAlign w:val="center"/>
          </w:tcPr>
          <w:p w14:paraId="44C9D09A" w14:textId="0D9D8584" w:rsidR="00340E82" w:rsidRDefault="00340E82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357" w:type="dxa"/>
            <w:gridSpan w:val="2"/>
            <w:vAlign w:val="center"/>
          </w:tcPr>
          <w:p w14:paraId="05DF638E" w14:textId="35A3F46B" w:rsidR="00340E82" w:rsidRPr="00340E82" w:rsidRDefault="00E01B59" w:rsidP="00E01B59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财务预算号</w:t>
            </w:r>
          </w:p>
        </w:tc>
        <w:tc>
          <w:tcPr>
            <w:tcW w:w="1780" w:type="dxa"/>
            <w:vAlign w:val="center"/>
          </w:tcPr>
          <w:p w14:paraId="4F075120" w14:textId="77777777" w:rsidR="00340E82" w:rsidRDefault="00340E82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9520BE" w:rsidRPr="00C8227A" w14:paraId="6D318760" w14:textId="18EA7FD5" w:rsidTr="00863F76">
        <w:tc>
          <w:tcPr>
            <w:tcW w:w="2404" w:type="dxa"/>
            <w:vAlign w:val="center"/>
          </w:tcPr>
          <w:p w14:paraId="184662A7" w14:textId="593C2041" w:rsidR="009520BE" w:rsidRPr="00C8227A" w:rsidRDefault="00E01B59" w:rsidP="00CA0B3B">
            <w:pPr>
              <w:adjustRightInd w:val="0"/>
              <w:snapToGrid w:val="0"/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hint="eastAsia"/>
                <w:sz w:val="30"/>
                <w:szCs w:val="30"/>
              </w:rPr>
              <w:t>外拨经费</w:t>
            </w:r>
            <w:proofErr w:type="gramEnd"/>
          </w:p>
        </w:tc>
        <w:tc>
          <w:tcPr>
            <w:tcW w:w="5892" w:type="dxa"/>
            <w:gridSpan w:val="4"/>
            <w:vAlign w:val="center"/>
          </w:tcPr>
          <w:p w14:paraId="7736DB2D" w14:textId="48693C7A" w:rsidR="009520BE" w:rsidRPr="00CA0B3B" w:rsidRDefault="009520BE" w:rsidP="009520BE">
            <w:pPr>
              <w:ind w:firstLineChars="450" w:firstLine="135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（元） 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大写：</w:t>
            </w:r>
          </w:p>
        </w:tc>
      </w:tr>
      <w:tr w:rsidR="000A0322" w:rsidRPr="00C8227A" w14:paraId="717B70A2" w14:textId="0E835486" w:rsidTr="00CA0B3B">
        <w:trPr>
          <w:trHeight w:val="2406"/>
        </w:trPr>
        <w:tc>
          <w:tcPr>
            <w:tcW w:w="8296" w:type="dxa"/>
            <w:gridSpan w:val="5"/>
          </w:tcPr>
          <w:p w14:paraId="53809588" w14:textId="55AACF51" w:rsidR="00C8227A" w:rsidRDefault="00E01B59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属于合同约定</w:t>
            </w:r>
            <w:proofErr w:type="gramStart"/>
            <w:r>
              <w:rPr>
                <w:rFonts w:ascii="仿宋" w:eastAsia="仿宋" w:hAnsi="仿宋" w:hint="eastAsia"/>
                <w:sz w:val="30"/>
                <w:szCs w:val="30"/>
              </w:rPr>
              <w:t>的外拨经费</w:t>
            </w:r>
            <w:proofErr w:type="gramEnd"/>
            <w:r>
              <w:rPr>
                <w:rFonts w:ascii="仿宋" w:eastAsia="仿宋" w:hAnsi="仿宋" w:hint="eastAsia"/>
                <w:sz w:val="30"/>
                <w:szCs w:val="30"/>
              </w:rPr>
              <w:t>，</w:t>
            </w:r>
            <w:proofErr w:type="gramStart"/>
            <w:r>
              <w:rPr>
                <w:rFonts w:ascii="仿宋" w:eastAsia="仿宋" w:hAnsi="仿宋" w:hint="eastAsia"/>
                <w:sz w:val="30"/>
                <w:szCs w:val="30"/>
              </w:rPr>
              <w:t>申请外拨部分</w:t>
            </w:r>
            <w:proofErr w:type="gramEnd"/>
            <w:r>
              <w:rPr>
                <w:rFonts w:ascii="仿宋" w:eastAsia="仿宋" w:hAnsi="仿宋" w:hint="eastAsia"/>
                <w:sz w:val="30"/>
                <w:szCs w:val="30"/>
              </w:rPr>
              <w:t>不提取管理费。</w:t>
            </w:r>
          </w:p>
          <w:p w14:paraId="66D69EDE" w14:textId="77777777" w:rsidR="00CA0B3B" w:rsidRDefault="00CA0B3B">
            <w:pPr>
              <w:rPr>
                <w:rFonts w:ascii="仿宋" w:eastAsia="仿宋" w:hAnsi="仿宋"/>
                <w:sz w:val="30"/>
                <w:szCs w:val="30"/>
              </w:rPr>
            </w:pPr>
          </w:p>
          <w:p w14:paraId="0BC0DA14" w14:textId="1DFA4DA0" w:rsidR="00C8227A" w:rsidRPr="00C8227A" w:rsidRDefault="00CA0B3B" w:rsidP="00233595">
            <w:pPr>
              <w:wordWrap w:val="0"/>
              <w:ind w:right="120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   </w:t>
            </w:r>
            <w:r w:rsidR="009520BE">
              <w:rPr>
                <w:rFonts w:ascii="仿宋" w:eastAsia="仿宋" w:hAnsi="仿宋"/>
                <w:sz w:val="30"/>
                <w:szCs w:val="30"/>
              </w:rPr>
              <w:t xml:space="preserve">        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申请人签字：</w:t>
            </w:r>
          </w:p>
          <w:p w14:paraId="5F4E3FDE" w14:textId="2E655828" w:rsidR="00C8227A" w:rsidRPr="00C8227A" w:rsidRDefault="00C8227A" w:rsidP="00C8227A">
            <w:pPr>
              <w:jc w:val="right"/>
              <w:rPr>
                <w:rFonts w:ascii="仿宋" w:eastAsia="仿宋" w:hAnsi="仿宋"/>
                <w:sz w:val="30"/>
                <w:szCs w:val="30"/>
              </w:rPr>
            </w:pPr>
            <w:r w:rsidRPr="00C8227A"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 w:rsidRPr="00C8227A">
              <w:rPr>
                <w:rFonts w:ascii="仿宋" w:eastAsia="仿宋" w:hAnsi="仿宋"/>
                <w:sz w:val="30"/>
                <w:szCs w:val="30"/>
              </w:rPr>
              <w:t xml:space="preserve">    </w:t>
            </w:r>
            <w:r w:rsidRPr="00C8227A">
              <w:rPr>
                <w:rFonts w:ascii="仿宋" w:eastAsia="仿宋" w:hAnsi="仿宋" w:hint="eastAsia"/>
                <w:sz w:val="30"/>
                <w:szCs w:val="30"/>
              </w:rPr>
              <w:t xml:space="preserve">年 </w:t>
            </w:r>
            <w:r w:rsidRPr="00C8227A">
              <w:rPr>
                <w:rFonts w:ascii="仿宋" w:eastAsia="仿宋" w:hAnsi="仿宋"/>
                <w:sz w:val="30"/>
                <w:szCs w:val="30"/>
              </w:rPr>
              <w:t xml:space="preserve">   </w:t>
            </w:r>
            <w:r w:rsidRPr="00C8227A">
              <w:rPr>
                <w:rFonts w:ascii="仿宋" w:eastAsia="仿宋" w:hAnsi="仿宋" w:hint="eastAsia"/>
                <w:sz w:val="30"/>
                <w:szCs w:val="30"/>
              </w:rPr>
              <w:t xml:space="preserve">月 </w:t>
            </w:r>
            <w:r w:rsidRPr="00C8227A">
              <w:rPr>
                <w:rFonts w:ascii="仿宋" w:eastAsia="仿宋" w:hAnsi="仿宋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 w:rsidRPr="00C8227A">
              <w:rPr>
                <w:rFonts w:ascii="仿宋" w:eastAsia="仿宋" w:hAnsi="仿宋" w:hint="eastAsia"/>
                <w:sz w:val="30"/>
                <w:szCs w:val="30"/>
              </w:rPr>
              <w:t>日</w:t>
            </w:r>
          </w:p>
        </w:tc>
      </w:tr>
      <w:tr w:rsidR="00CA0B3B" w:rsidRPr="00C8227A" w14:paraId="1BC714DE" w14:textId="77777777" w:rsidTr="00CA0B3B">
        <w:trPr>
          <w:trHeight w:val="2441"/>
        </w:trPr>
        <w:tc>
          <w:tcPr>
            <w:tcW w:w="8296" w:type="dxa"/>
            <w:gridSpan w:val="5"/>
          </w:tcPr>
          <w:p w14:paraId="3709804C" w14:textId="77777777" w:rsidR="00CA0B3B" w:rsidRDefault="00CA0B3B" w:rsidP="00054592">
            <w:pPr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科技处审查意见：</w:t>
            </w:r>
          </w:p>
          <w:p w14:paraId="0DEE95C6" w14:textId="564678AF" w:rsidR="00CA0B3B" w:rsidRDefault="00CA0B3B" w:rsidP="00054592">
            <w:pPr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  </w:t>
            </w:r>
          </w:p>
          <w:p w14:paraId="6890B5D3" w14:textId="129C6135" w:rsidR="009520BE" w:rsidRDefault="009520BE" w:rsidP="00054592">
            <w:pPr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  <w:p w14:paraId="4336DB02" w14:textId="4BFA6858" w:rsidR="009520BE" w:rsidRDefault="009520BE" w:rsidP="009520BE">
            <w:pPr>
              <w:wordWrap w:val="0"/>
              <w:ind w:firstLineChars="200" w:firstLine="600"/>
              <w:jc w:val="righ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 签章：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           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</w:t>
            </w:r>
          </w:p>
          <w:p w14:paraId="0502AF88" w14:textId="2A7CC347" w:rsidR="00CA0B3B" w:rsidRDefault="009520BE" w:rsidP="009520BE">
            <w:pPr>
              <w:ind w:firstLineChars="200" w:firstLine="600"/>
              <w:jc w:val="right"/>
              <w:rPr>
                <w:rFonts w:ascii="仿宋" w:eastAsia="仿宋" w:hAnsi="仿宋"/>
                <w:sz w:val="30"/>
                <w:szCs w:val="30"/>
              </w:rPr>
            </w:pPr>
            <w:r w:rsidRPr="00C8227A">
              <w:rPr>
                <w:rFonts w:ascii="仿宋" w:eastAsia="仿宋" w:hAnsi="仿宋" w:hint="eastAsia"/>
                <w:sz w:val="30"/>
                <w:szCs w:val="30"/>
              </w:rPr>
              <w:t xml:space="preserve">年 </w:t>
            </w:r>
            <w:r w:rsidRPr="00C8227A">
              <w:rPr>
                <w:rFonts w:ascii="仿宋" w:eastAsia="仿宋" w:hAnsi="仿宋"/>
                <w:sz w:val="30"/>
                <w:szCs w:val="30"/>
              </w:rPr>
              <w:t xml:space="preserve">   </w:t>
            </w:r>
            <w:r w:rsidRPr="00C8227A">
              <w:rPr>
                <w:rFonts w:ascii="仿宋" w:eastAsia="仿宋" w:hAnsi="仿宋" w:hint="eastAsia"/>
                <w:sz w:val="30"/>
                <w:szCs w:val="30"/>
              </w:rPr>
              <w:t xml:space="preserve">月 </w:t>
            </w:r>
            <w:r w:rsidRPr="00C8227A">
              <w:rPr>
                <w:rFonts w:ascii="仿宋" w:eastAsia="仿宋" w:hAnsi="仿宋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 w:rsidRPr="00C8227A">
              <w:rPr>
                <w:rFonts w:ascii="仿宋" w:eastAsia="仿宋" w:hAnsi="仿宋" w:hint="eastAsia"/>
                <w:sz w:val="30"/>
                <w:szCs w:val="30"/>
              </w:rPr>
              <w:t>日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          </w:t>
            </w:r>
          </w:p>
          <w:p w14:paraId="792F045B" w14:textId="14F48E45" w:rsidR="00CA0B3B" w:rsidRPr="00DD138F" w:rsidRDefault="00CA0B3B" w:rsidP="00054592">
            <w:pPr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14:paraId="4539EBDF" w14:textId="77777777" w:rsidR="000A0322" w:rsidRDefault="000A0322"/>
    <w:p w14:paraId="331FE955" w14:textId="00F3C07D" w:rsidR="000A0322" w:rsidRDefault="000A0322"/>
    <w:sectPr w:rsidR="000A03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A0976" w14:textId="77777777" w:rsidR="00A51E2C" w:rsidRDefault="00A51E2C" w:rsidP="000A0322">
      <w:r>
        <w:separator/>
      </w:r>
    </w:p>
  </w:endnote>
  <w:endnote w:type="continuationSeparator" w:id="0">
    <w:p w14:paraId="371C125F" w14:textId="77777777" w:rsidR="00A51E2C" w:rsidRDefault="00A51E2C" w:rsidP="000A0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E3EBC" w14:textId="77777777" w:rsidR="00A51E2C" w:rsidRDefault="00A51E2C" w:rsidP="000A0322">
      <w:r>
        <w:separator/>
      </w:r>
    </w:p>
  </w:footnote>
  <w:footnote w:type="continuationSeparator" w:id="0">
    <w:p w14:paraId="23099965" w14:textId="77777777" w:rsidR="00A51E2C" w:rsidRDefault="00A51E2C" w:rsidP="000A03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5B6"/>
    <w:rsid w:val="00001802"/>
    <w:rsid w:val="00054592"/>
    <w:rsid w:val="000A0322"/>
    <w:rsid w:val="000C6D8E"/>
    <w:rsid w:val="000D08BD"/>
    <w:rsid w:val="00233595"/>
    <w:rsid w:val="00284260"/>
    <w:rsid w:val="00294D49"/>
    <w:rsid w:val="00340E82"/>
    <w:rsid w:val="006239F1"/>
    <w:rsid w:val="007F7BB9"/>
    <w:rsid w:val="00881279"/>
    <w:rsid w:val="009520BE"/>
    <w:rsid w:val="00A35958"/>
    <w:rsid w:val="00A51E2C"/>
    <w:rsid w:val="00AD2B07"/>
    <w:rsid w:val="00AF6A64"/>
    <w:rsid w:val="00B96149"/>
    <w:rsid w:val="00C8227A"/>
    <w:rsid w:val="00CA0B3B"/>
    <w:rsid w:val="00D27A90"/>
    <w:rsid w:val="00DD138F"/>
    <w:rsid w:val="00E01B59"/>
    <w:rsid w:val="00E21B3D"/>
    <w:rsid w:val="00E777BB"/>
    <w:rsid w:val="00F645B6"/>
    <w:rsid w:val="00F805D7"/>
    <w:rsid w:val="00FF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B2BD20"/>
  <w15:chartTrackingRefBased/>
  <w15:docId w15:val="{AE4A57ED-A810-45E8-88E6-4AD27C7A3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03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032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A03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0322"/>
    <w:rPr>
      <w:sz w:val="18"/>
      <w:szCs w:val="18"/>
    </w:rPr>
  </w:style>
  <w:style w:type="table" w:styleId="a7">
    <w:name w:val="Table Grid"/>
    <w:basedOn w:val="a1"/>
    <w:uiPriority w:val="39"/>
    <w:rsid w:val="000A0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8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陈南希</dc:creator>
  <cp:keywords/>
  <dc:description/>
  <cp:lastModifiedBy>陈南希</cp:lastModifiedBy>
  <cp:revision>12</cp:revision>
  <cp:lastPrinted>2022-11-08T08:55:00Z</cp:lastPrinted>
  <dcterms:created xsi:type="dcterms:W3CDTF">2022-11-03T09:09:00Z</dcterms:created>
  <dcterms:modified xsi:type="dcterms:W3CDTF">2022-11-15T01:34:00Z</dcterms:modified>
</cp:coreProperties>
</file>